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7DB3C" w14:textId="2FA2A821" w:rsidR="00505C21" w:rsidRDefault="004C3801" w:rsidP="00505C21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Tartellette a la groseille</w:t>
      </w:r>
      <w:r w:rsidR="00E50CB3">
        <w:rPr>
          <w:rFonts w:ascii="Impact" w:hAnsi="Impact"/>
          <w:caps/>
          <w:color w:val="002D72"/>
        </w:rPr>
        <w:t xml:space="preserve"> à</w:t>
      </w:r>
      <w:r>
        <w:rPr>
          <w:rFonts w:ascii="Impact" w:hAnsi="Impact"/>
          <w:caps/>
          <w:color w:val="002D72"/>
        </w:rPr>
        <w:t xml:space="preserve"> maquereau meringuée </w:t>
      </w:r>
    </w:p>
    <w:p w14:paraId="48F28D35" w14:textId="77777777" w:rsidR="00505C21" w:rsidRDefault="00505C21" w:rsidP="00505C21"/>
    <w:p w14:paraId="138EDB4A" w14:textId="595D8E7F" w:rsidR="00505C21" w:rsidRDefault="00505C21" w:rsidP="00505C21">
      <w:r>
        <w:t xml:space="preserve">Durée : </w:t>
      </w:r>
      <w:r w:rsidR="00DA1902">
        <w:t>1 heure</w:t>
      </w:r>
    </w:p>
    <w:p w14:paraId="5D64D462" w14:textId="77D7E64E" w:rsidR="00505C21" w:rsidRDefault="00505C21" w:rsidP="00505C21">
      <w:r>
        <w:t xml:space="preserve">Difficulté : </w:t>
      </w:r>
      <w:r w:rsidR="00E50CB3">
        <w:t xml:space="preserve">moyenne </w:t>
      </w:r>
    </w:p>
    <w:p w14:paraId="714CD1B3" w14:textId="5EB7E8E5" w:rsidR="00505C21" w:rsidRPr="00505C21" w:rsidRDefault="00505C21" w:rsidP="00505C21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</w:t>
      </w:r>
      <w:r w:rsidR="00F83201">
        <w:t xml:space="preserve"> </w:t>
      </w:r>
      <w:r w:rsidR="00AA2185">
        <w:t>6</w:t>
      </w:r>
    </w:p>
    <w:p w14:paraId="2D0A1DDB" w14:textId="77777777" w:rsidR="00505C21" w:rsidRDefault="00505C21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34CBD424" w14:textId="77777777" w:rsidR="00505C21" w:rsidRDefault="00505C21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0429BD8C" w14:textId="535C8416" w:rsidR="00B42987" w:rsidRPr="00B42987" w:rsidRDefault="00B42987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</w:t>
      </w:r>
      <w:r w:rsidR="009516D4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S pour la pate </w:t>
      </w:r>
      <w:r w:rsidR="00AA2185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sucrée </w:t>
      </w:r>
      <w:r w:rsidR="00E24139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 </w:t>
      </w:r>
    </w:p>
    <w:p w14:paraId="5059583C" w14:textId="4D20253F" w:rsidR="00B42987" w:rsidRPr="00B42987" w:rsidRDefault="00B42987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</w:p>
    <w:p w14:paraId="26485EF7" w14:textId="3B2D9A10" w:rsidR="00B42987" w:rsidRDefault="00A15760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45 gr de sucre glace </w:t>
      </w:r>
    </w:p>
    <w:p w14:paraId="38A0FB53" w14:textId="0A11F57B" w:rsidR="00A15760" w:rsidRDefault="00A15760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15 gr de poudre d’amandes</w:t>
      </w:r>
    </w:p>
    <w:p w14:paraId="0704801C" w14:textId="1E8696B4" w:rsidR="00A15760" w:rsidRDefault="00A15760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125 gr de farine T55</w:t>
      </w:r>
    </w:p>
    <w:p w14:paraId="1CF63C63" w14:textId="318B9635" w:rsidR="00A15760" w:rsidRDefault="00A15760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gr de sel fin </w:t>
      </w:r>
    </w:p>
    <w:p w14:paraId="664AAD10" w14:textId="4AA1C2DF" w:rsidR="00A15760" w:rsidRDefault="00A15760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55 gr de beurre doux</w:t>
      </w:r>
    </w:p>
    <w:p w14:paraId="1AE2734B" w14:textId="2C172243" w:rsidR="00A15760" w:rsidRDefault="00A15760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28 gr d’œuf </w:t>
      </w:r>
    </w:p>
    <w:p w14:paraId="2961D425" w14:textId="77777777" w:rsidR="00065B38" w:rsidRDefault="00065B38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63912526" w14:textId="661C1165" w:rsidR="00194692" w:rsidRDefault="00194692" w:rsidP="0019469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</w:t>
      </w:r>
      <w:r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S pour l</w:t>
      </w:r>
      <w:r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’amandine </w:t>
      </w:r>
    </w:p>
    <w:p w14:paraId="3A517F65" w14:textId="77777777" w:rsidR="00194692" w:rsidRDefault="00194692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3C60E48B" w14:textId="77777777" w:rsidR="00194692" w:rsidRPr="00B42987" w:rsidRDefault="00194692" w:rsidP="00194692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</w:p>
    <w:p w14:paraId="0217384C" w14:textId="5869FBBC" w:rsidR="00194692" w:rsidRDefault="00194692" w:rsidP="0019469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100 gr</w:t>
      </w:r>
      <w:r w:rsidR="00A216DB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de beurre doux</w:t>
      </w:r>
    </w:p>
    <w:p w14:paraId="7DB2F946" w14:textId="1495B459" w:rsidR="00A216DB" w:rsidRDefault="00A216DB" w:rsidP="0019469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100 gr de poudre d’amande </w:t>
      </w:r>
    </w:p>
    <w:p w14:paraId="4FE087C8" w14:textId="03B11F52" w:rsidR="00A216DB" w:rsidRDefault="00A216DB" w:rsidP="0019469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100 gr de sucre semoule </w:t>
      </w:r>
    </w:p>
    <w:p w14:paraId="75736DF0" w14:textId="01FEA11B" w:rsidR="00A216DB" w:rsidRDefault="00A216DB" w:rsidP="0019469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100 gr d’œuf</w:t>
      </w:r>
    </w:p>
    <w:p w14:paraId="5D332BFA" w14:textId="23513B22" w:rsidR="00A216DB" w:rsidRDefault="00A216DB" w:rsidP="0019469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Le zeste de 1 citron jaune bio </w:t>
      </w:r>
    </w:p>
    <w:p w14:paraId="1732A3EB" w14:textId="77777777" w:rsidR="00B908AB" w:rsidRDefault="00B908AB" w:rsidP="00065B3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079183D1" w14:textId="77777777" w:rsidR="00B908AB" w:rsidRDefault="00B908AB" w:rsidP="00B908A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747AA0AB" w14:textId="5F5F85D9" w:rsidR="00B908AB" w:rsidRDefault="00B908AB" w:rsidP="00B908A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  <w:r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 pour le</w:t>
      </w:r>
      <w:r w:rsidR="00EB7C6F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s groseilles confites </w:t>
      </w:r>
    </w:p>
    <w:p w14:paraId="73E40BEE" w14:textId="7875003C" w:rsidR="00B908AB" w:rsidRPr="00B42987" w:rsidRDefault="00B908AB" w:rsidP="00B908AB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</w:p>
    <w:p w14:paraId="4F30971C" w14:textId="40AF3C1E" w:rsidR="00B908AB" w:rsidRDefault="00177071" w:rsidP="00B908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450</w:t>
      </w:r>
      <w:r w:rsidR="00FC05A1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gr de groseilles à maquereaux nettoyées </w:t>
      </w:r>
    </w:p>
    <w:p w14:paraId="6F1227B8" w14:textId="110A7382" w:rsidR="00177071" w:rsidRDefault="00177071" w:rsidP="00B908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100 gr de sucre vanillé </w:t>
      </w:r>
    </w:p>
    <w:p w14:paraId="4DE738BF" w14:textId="023B990E" w:rsidR="00177071" w:rsidRDefault="00177071" w:rsidP="00B908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c.a.c. de cannelle en poudre </w:t>
      </w:r>
    </w:p>
    <w:p w14:paraId="1621FF37" w14:textId="27620CAD" w:rsidR="00B908AB" w:rsidRDefault="00177071" w:rsidP="00B908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 jus d’un citron vert</w:t>
      </w:r>
    </w:p>
    <w:p w14:paraId="250F264D" w14:textId="77777777" w:rsidR="00177071" w:rsidRDefault="00177071" w:rsidP="00B908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2E717414" w14:textId="77777777" w:rsidR="00177071" w:rsidRDefault="00177071" w:rsidP="00B908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6FB1510E" w14:textId="77777777" w:rsidR="00177071" w:rsidRDefault="00177071" w:rsidP="001770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32A0ECA2" w14:textId="77777777" w:rsidR="00177071" w:rsidRDefault="00177071" w:rsidP="001770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1DD0E5C7" w14:textId="77777777" w:rsidR="00177071" w:rsidRDefault="00177071" w:rsidP="001770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483E406B" w14:textId="77777777" w:rsidR="00177071" w:rsidRDefault="00177071" w:rsidP="001770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430C08CB" w14:textId="720BC2D4" w:rsidR="00177071" w:rsidRDefault="00177071" w:rsidP="001770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lastRenderedPageBreak/>
        <w:t>INGRÉDIENTS</w:t>
      </w:r>
      <w:r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 pour l</w:t>
      </w:r>
      <w:r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a meringue </w:t>
      </w:r>
    </w:p>
    <w:p w14:paraId="50F0B7A5" w14:textId="77777777" w:rsidR="00177071" w:rsidRDefault="00177071" w:rsidP="0017707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5D864971" w14:textId="77777777" w:rsidR="00177071" w:rsidRPr="00B42987" w:rsidRDefault="00177071" w:rsidP="0017707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</w:p>
    <w:p w14:paraId="4A540CAE" w14:textId="07351296" w:rsidR="00177071" w:rsidRDefault="007E3F0E" w:rsidP="0017707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300 gr de blanc d’œuf </w:t>
      </w:r>
    </w:p>
    <w:p w14:paraId="73A541E3" w14:textId="4C882342" w:rsidR="007E3F0E" w:rsidRDefault="007E3F0E" w:rsidP="0017707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300 gr de sucre semoule </w:t>
      </w:r>
    </w:p>
    <w:p w14:paraId="0873A4E3" w14:textId="7EF8D19A" w:rsidR="007E3F0E" w:rsidRDefault="007E3F0E" w:rsidP="0017707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300 gr de sucre glace </w:t>
      </w:r>
    </w:p>
    <w:p w14:paraId="221FDF63" w14:textId="3B566839" w:rsidR="007E3F0E" w:rsidRDefault="007E3F0E" w:rsidP="0017707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pincée de sel </w:t>
      </w:r>
    </w:p>
    <w:p w14:paraId="6BEFCF86" w14:textId="77777777" w:rsidR="00B908AB" w:rsidRDefault="00B908AB" w:rsidP="007E3F0E">
      <w:pPr>
        <w:shd w:val="clear" w:color="auto" w:fill="FFFFFF"/>
        <w:spacing w:after="0" w:line="240" w:lineRule="auto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199B2E32" w14:textId="77777777" w:rsidR="00B908AB" w:rsidRDefault="00B908AB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416FF389" w14:textId="69F93CB7" w:rsidR="00B42987" w:rsidRDefault="00B42987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0D7C56A2" w14:textId="7B06E235" w:rsidR="00075F8E" w:rsidRPr="00B42987" w:rsidRDefault="00075F8E" w:rsidP="009E058D">
      <w:pPr>
        <w:shd w:val="clear" w:color="auto" w:fill="FFFFFF"/>
        <w:spacing w:after="0" w:line="240" w:lineRule="auto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7EDEA562" w14:textId="77777777" w:rsidR="00B42987" w:rsidRDefault="00B42987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Etape 1</w:t>
      </w:r>
    </w:p>
    <w:p w14:paraId="7890D19B" w14:textId="7A024087" w:rsidR="009E058D" w:rsidRPr="00B42987" w:rsidRDefault="009E058D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La veille </w:t>
      </w:r>
    </w:p>
    <w:p w14:paraId="5A8784D1" w14:textId="423A2F65" w:rsidR="009E058D" w:rsidRDefault="009E058D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Nettoyer les groseilles</w:t>
      </w:r>
      <w:r w:rsidR="00C125A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puis les mélanger dans un saladier avec le sucre vanillé, la cannelle en poudre et le jus de citron vert </w:t>
      </w:r>
    </w:p>
    <w:p w14:paraId="02ABD59B" w14:textId="5ADC07F3" w:rsidR="00C125A4" w:rsidRDefault="00C125A4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Réserver au frais toute la nuit </w:t>
      </w:r>
    </w:p>
    <w:p w14:paraId="7443AF76" w14:textId="0229AE5C" w:rsidR="00A9668C" w:rsidRDefault="00C125A4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</w:t>
      </w:r>
      <w:r w:rsidR="007E3F0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réparer la </w:t>
      </w:r>
      <w:r w:rsidR="00C00DB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pâte</w:t>
      </w:r>
      <w:r w:rsidR="007E3F0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sucrée, </w:t>
      </w:r>
      <w:r w:rsidR="00C00DB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et cuire les fonds de tartelettes à blanc puis les réserver </w:t>
      </w:r>
    </w:p>
    <w:p w14:paraId="61D9AB92" w14:textId="54DE73FB" w:rsidR="00C00DB4" w:rsidRDefault="003B0F29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 lendemain matin p</w:t>
      </w:r>
      <w:r w:rsidR="00C00DB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réparer l’amandine en mélangeant </w:t>
      </w:r>
      <w:r w:rsidR="00DD00B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à vitesse vi</w:t>
      </w:r>
      <w:r w:rsidR="00133650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ve</w:t>
      </w:r>
      <w:r w:rsidR="00DD00B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le beurre pommade, le sucre semoule et la poudre d’amandes</w:t>
      </w:r>
    </w:p>
    <w:p w14:paraId="649FB75F" w14:textId="4C297C15" w:rsidR="00DD00B2" w:rsidRDefault="00DD00B2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Une fois obtenu une pâte </w:t>
      </w:r>
      <w:r w:rsidR="003B0F2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homogène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, ajouter un à un les œufs </w:t>
      </w:r>
    </w:p>
    <w:p w14:paraId="42C23140" w14:textId="1DB5E18C" w:rsidR="00DD00B2" w:rsidRDefault="00DD00B2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Battre à vitesse maximale afin d’obtenir une amandine aérée </w:t>
      </w:r>
    </w:p>
    <w:p w14:paraId="052FA916" w14:textId="4840D76C" w:rsidR="005F2384" w:rsidRDefault="00DD00B2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Incorporer les zestes d’un citron</w:t>
      </w:r>
      <w:r w:rsidR="00133650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, réserver </w:t>
      </w:r>
    </w:p>
    <w:p w14:paraId="447F16A1" w14:textId="77777777" w:rsidR="00133650" w:rsidRDefault="00133650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275E13C3" w14:textId="14269016" w:rsidR="005F2384" w:rsidRDefault="005F2384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Faire compoter légèrement les maquereaux à groseille à feu doux </w:t>
      </w:r>
    </w:p>
    <w:p w14:paraId="0E72F153" w14:textId="612ED0EE" w:rsidR="005F2384" w:rsidRDefault="00133650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Mais attention de ne pas trop les cuire, elles doivent rester entières </w:t>
      </w:r>
    </w:p>
    <w:p w14:paraId="797C8241" w14:textId="77777777" w:rsidR="00133650" w:rsidRDefault="00133650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0B962648" w14:textId="5DBCDD93" w:rsidR="00DD00B2" w:rsidRDefault="00DD00B2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Repartir l’amandine dans les fonds de tartelettes et cuire pendant 6 minutes dans un four à 190 °C</w:t>
      </w:r>
    </w:p>
    <w:p w14:paraId="1D89B213" w14:textId="77777777" w:rsidR="00133650" w:rsidRDefault="00133650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102FD779" w14:textId="0A18E6AC" w:rsidR="00DD00B2" w:rsidRDefault="003B0F29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Pendant ce temps, préparer la meringue </w:t>
      </w:r>
    </w:p>
    <w:p w14:paraId="1657073C" w14:textId="29753295" w:rsidR="003B0F29" w:rsidRDefault="003A3E34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Battez à vitesse maximale les blancs d’œuf et la pincée de sel jusqu’à obtenir des piques très fermes </w:t>
      </w:r>
    </w:p>
    <w:p w14:paraId="0C9364F0" w14:textId="05278A37" w:rsidR="003A3E34" w:rsidRDefault="003C1B40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Baisser légèrement la vitesse du batteur puis a</w:t>
      </w:r>
      <w:r w:rsidR="003A3E3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jouter </w:t>
      </w:r>
      <w:r w:rsidR="00FB111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en doses d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’environ</w:t>
      </w:r>
      <w:r w:rsidR="00FB111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50 gr le sucre semoule afin de ne pas casser les blancs </w:t>
      </w:r>
    </w:p>
    <w:p w14:paraId="5756EE8A" w14:textId="40C7ADA2" w:rsidR="006A28F9" w:rsidRDefault="006A28F9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lastRenderedPageBreak/>
        <w:t xml:space="preserve">Une fois le sucre semoule incorporé et la meringue ferme, baisser la vitesse du batteur à la vitesse minimale </w:t>
      </w:r>
      <w:r w:rsidR="005F238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puis ajouter le sucre glace en doses d’environ 50 grammes </w:t>
      </w:r>
    </w:p>
    <w:p w14:paraId="5556C7CC" w14:textId="151DD298" w:rsidR="005F2384" w:rsidRDefault="005F2384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Réserver la meringue bien ferme dans une poche à douille munie d’une douille de votre choix et préférence </w:t>
      </w:r>
    </w:p>
    <w:p w14:paraId="67B0C628" w14:textId="77777777" w:rsidR="00133650" w:rsidRDefault="00133650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40AD0DAB" w14:textId="6A7C9E37" w:rsidR="005F2384" w:rsidRDefault="005F2384" w:rsidP="005F2384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Montage :</w:t>
      </w:r>
    </w:p>
    <w:p w14:paraId="12F9E4BD" w14:textId="53E5DFE6" w:rsidR="005F2384" w:rsidRDefault="005F2384" w:rsidP="005F2384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Poser une cuillérée de maquereaux sur l’amandine </w:t>
      </w:r>
    </w:p>
    <w:p w14:paraId="7834EF91" w14:textId="19C15994" w:rsidR="005F2384" w:rsidRDefault="005F2384" w:rsidP="005F2384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Couvez d’une couche de meringue </w:t>
      </w:r>
    </w:p>
    <w:p w14:paraId="05CDB61E" w14:textId="50867159" w:rsidR="005F2384" w:rsidRDefault="00133650" w:rsidP="005F2384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Marquer</w:t>
      </w:r>
      <w:r w:rsidR="005F238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légèrement au chalumeau les pointes de la meringue </w:t>
      </w:r>
    </w:p>
    <w:p w14:paraId="7C8511D0" w14:textId="134F1C66" w:rsidR="005F2384" w:rsidRDefault="005F2384" w:rsidP="005F2384">
      <w:pPr>
        <w:shd w:val="clear" w:color="auto" w:fill="FFFFFF"/>
        <w:spacing w:after="0" w:line="240" w:lineRule="auto"/>
        <w:textAlignment w:val="baseline"/>
        <w:outlineLvl w:val="1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Décorez éventuellement avec un peu de poudre de verveine ou de mélisse et </w:t>
      </w:r>
      <w:proofErr w:type="gramStart"/>
      <w:r w:rsidR="00133650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quelques micro</w:t>
      </w:r>
      <w:proofErr w:type="gramEnd"/>
      <w:r w:rsidR="00133650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pousses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de votre choix </w:t>
      </w:r>
    </w:p>
    <w:p w14:paraId="3D895C5F" w14:textId="77777777" w:rsidR="005F2384" w:rsidRDefault="005F2384" w:rsidP="005F2384">
      <w:pPr>
        <w:shd w:val="clear" w:color="auto" w:fill="FFFFFF"/>
        <w:spacing w:after="0" w:line="240" w:lineRule="auto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3E54E0B3" w14:textId="7B076E74" w:rsidR="009E1FAA" w:rsidRDefault="009E1FAA"/>
    <w:sectPr w:rsidR="009E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987"/>
    <w:rsid w:val="00025AD7"/>
    <w:rsid w:val="00060AE9"/>
    <w:rsid w:val="00065B38"/>
    <w:rsid w:val="00075F8E"/>
    <w:rsid w:val="0012598D"/>
    <w:rsid w:val="00133650"/>
    <w:rsid w:val="00177071"/>
    <w:rsid w:val="00194692"/>
    <w:rsid w:val="00205105"/>
    <w:rsid w:val="00295337"/>
    <w:rsid w:val="0033126A"/>
    <w:rsid w:val="00393783"/>
    <w:rsid w:val="003A3E34"/>
    <w:rsid w:val="003B0F29"/>
    <w:rsid w:val="003C1B40"/>
    <w:rsid w:val="00407FE2"/>
    <w:rsid w:val="00462EFA"/>
    <w:rsid w:val="004B296D"/>
    <w:rsid w:val="004B3798"/>
    <w:rsid w:val="004C2B18"/>
    <w:rsid w:val="004C3801"/>
    <w:rsid w:val="004C7DE4"/>
    <w:rsid w:val="00505C21"/>
    <w:rsid w:val="005E2599"/>
    <w:rsid w:val="005F2384"/>
    <w:rsid w:val="006218A4"/>
    <w:rsid w:val="00691B0B"/>
    <w:rsid w:val="006A28F9"/>
    <w:rsid w:val="00742604"/>
    <w:rsid w:val="00770E50"/>
    <w:rsid w:val="00780DD7"/>
    <w:rsid w:val="007E3F0E"/>
    <w:rsid w:val="008469B9"/>
    <w:rsid w:val="009516D4"/>
    <w:rsid w:val="009E058D"/>
    <w:rsid w:val="009E1FAA"/>
    <w:rsid w:val="00A15760"/>
    <w:rsid w:val="00A216DB"/>
    <w:rsid w:val="00A9668C"/>
    <w:rsid w:val="00AA2185"/>
    <w:rsid w:val="00B42987"/>
    <w:rsid w:val="00B4732F"/>
    <w:rsid w:val="00B908AB"/>
    <w:rsid w:val="00BD5ADC"/>
    <w:rsid w:val="00C00DB4"/>
    <w:rsid w:val="00C125A4"/>
    <w:rsid w:val="00C51B4E"/>
    <w:rsid w:val="00C9126B"/>
    <w:rsid w:val="00DA1902"/>
    <w:rsid w:val="00DC0E14"/>
    <w:rsid w:val="00DD00B2"/>
    <w:rsid w:val="00E0140A"/>
    <w:rsid w:val="00E24139"/>
    <w:rsid w:val="00E50CB3"/>
    <w:rsid w:val="00EB7C6F"/>
    <w:rsid w:val="00EE5EA5"/>
    <w:rsid w:val="00F21392"/>
    <w:rsid w:val="00F51238"/>
    <w:rsid w:val="00F83201"/>
    <w:rsid w:val="00FB1114"/>
    <w:rsid w:val="00FC05A1"/>
    <w:rsid w:val="00FC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FD6D"/>
  <w15:chartTrackingRefBased/>
  <w15:docId w15:val="{EC0F4A78-A677-47C8-A23D-AF4F89A5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5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B429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4298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field-amount-label">
    <w:name w:val="field-amount-label"/>
    <w:basedOn w:val="Policepardfaut"/>
    <w:rsid w:val="00B42987"/>
  </w:style>
  <w:style w:type="character" w:customStyle="1" w:styleId="field-ingredient-label">
    <w:name w:val="field-ingredient-label"/>
    <w:basedOn w:val="Policepardfaut"/>
    <w:rsid w:val="00B42987"/>
  </w:style>
  <w:style w:type="character" w:customStyle="1" w:styleId="field-amount">
    <w:name w:val="field-amount"/>
    <w:basedOn w:val="Policepardfaut"/>
    <w:rsid w:val="00B42987"/>
  </w:style>
  <w:style w:type="character" w:customStyle="1" w:styleId="field-measurement">
    <w:name w:val="field-measurement"/>
    <w:basedOn w:val="Policepardfaut"/>
    <w:rsid w:val="00B42987"/>
  </w:style>
  <w:style w:type="character" w:customStyle="1" w:styleId="field-ingredient">
    <w:name w:val="field-ingredient"/>
    <w:basedOn w:val="Policepardfaut"/>
    <w:rsid w:val="00B42987"/>
  </w:style>
  <w:style w:type="character" w:customStyle="1" w:styleId="field-time-label">
    <w:name w:val="field-time-label"/>
    <w:basedOn w:val="Policepardfaut"/>
    <w:rsid w:val="00505C21"/>
  </w:style>
  <w:style w:type="character" w:customStyle="1" w:styleId="field-colon">
    <w:name w:val="field-colon"/>
    <w:basedOn w:val="Policepardfaut"/>
    <w:rsid w:val="00505C21"/>
  </w:style>
  <w:style w:type="character" w:customStyle="1" w:styleId="field-difficulty-label">
    <w:name w:val="field-difficulty-label"/>
    <w:basedOn w:val="Policepardfaut"/>
    <w:rsid w:val="00505C21"/>
  </w:style>
  <w:style w:type="character" w:customStyle="1" w:styleId="field-number-of-portions-label">
    <w:name w:val="field-number-of-portions-label"/>
    <w:basedOn w:val="Policepardfaut"/>
    <w:rsid w:val="00505C21"/>
  </w:style>
  <w:style w:type="character" w:customStyle="1" w:styleId="services-row-title">
    <w:name w:val="services-row-title"/>
    <w:basedOn w:val="Policepardfaut"/>
    <w:rsid w:val="00505C21"/>
  </w:style>
  <w:style w:type="character" w:customStyle="1" w:styleId="Titre1Car">
    <w:name w:val="Titre 1 Car"/>
    <w:basedOn w:val="Policepardfaut"/>
    <w:link w:val="Titre1"/>
    <w:uiPriority w:val="9"/>
    <w:rsid w:val="00505C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9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5" w:color="auto"/>
            <w:bottom w:val="none" w:sz="0" w:space="0" w:color="auto"/>
            <w:right w:val="single" w:sz="36" w:space="5" w:color="F2F5F8"/>
          </w:divBdr>
          <w:divsChild>
            <w:div w:id="20153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2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2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4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6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68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6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63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28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7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6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76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5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6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7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4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50001">
          <w:marLeft w:val="0"/>
          <w:marRight w:val="0"/>
          <w:marTop w:val="0"/>
          <w:marBottom w:val="180"/>
          <w:divBdr>
            <w:top w:val="none" w:sz="0" w:space="0" w:color="auto"/>
            <w:left w:val="single" w:sz="36" w:space="5" w:color="F2F5F8"/>
            <w:bottom w:val="none" w:sz="0" w:space="0" w:color="auto"/>
            <w:right w:val="none" w:sz="0" w:space="5" w:color="auto"/>
          </w:divBdr>
          <w:divsChild>
            <w:div w:id="2040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3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9598">
                          <w:marLeft w:val="270"/>
                          <w:marRight w:val="27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8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4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2155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9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7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306491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6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044797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67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794640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4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0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8551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99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1974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882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925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1c1476e-3236-4add-9655-bdfbec32e949}" enabled="1" method="Standard" siteId="{64322308-09a9-47a3-8c1c-b82871d605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376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Duval, Marie</dc:creator>
  <cp:keywords/>
  <dc:description/>
  <cp:lastModifiedBy>Denise Henquet</cp:lastModifiedBy>
  <cp:revision>26</cp:revision>
  <dcterms:created xsi:type="dcterms:W3CDTF">2025-04-06T17:36:00Z</dcterms:created>
  <dcterms:modified xsi:type="dcterms:W3CDTF">2025-04-06T18:32:00Z</dcterms:modified>
</cp:coreProperties>
</file>